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2574"/>
        <w:gridCol w:w="1276"/>
        <w:gridCol w:w="284"/>
        <w:gridCol w:w="425"/>
        <w:gridCol w:w="1417"/>
        <w:gridCol w:w="1990"/>
      </w:tblGrid>
      <w:tr w:rsidR="00E73563" w:rsidRPr="00EB2B20" w14:paraId="56358B34" w14:textId="77777777" w:rsidTr="00EB2B20">
        <w:trPr>
          <w:trHeight w:val="750"/>
          <w:jc w:val="center"/>
        </w:trPr>
        <w:tc>
          <w:tcPr>
            <w:tcW w:w="98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758D6CE" w14:textId="71D973F6" w:rsidR="00E73563" w:rsidRPr="00E4152D" w:rsidRDefault="00E4152D" w:rsidP="000E03D7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4152D">
              <w:rPr>
                <w:rFonts w:ascii="Arial" w:hAnsi="Arial" w:cs="Arial"/>
                <w:b/>
                <w:sz w:val="27"/>
                <w:szCs w:val="27"/>
              </w:rPr>
              <w:t>Первенство</w:t>
            </w:r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 xml:space="preserve"> Республики Беларусь 2025 года по </w:t>
            </w:r>
            <w:proofErr w:type="spellStart"/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>автослалому</w:t>
            </w:r>
            <w:proofErr w:type="spellEnd"/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 xml:space="preserve"> – </w:t>
            </w:r>
            <w:r w:rsidR="000E03D7">
              <w:rPr>
                <w:rFonts w:ascii="Arial" w:hAnsi="Arial" w:cs="Arial"/>
                <w:b/>
                <w:sz w:val="27"/>
                <w:szCs w:val="27"/>
              </w:rPr>
              <w:t>2</w:t>
            </w:r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 xml:space="preserve"> этап</w:t>
            </w:r>
          </w:p>
        </w:tc>
      </w:tr>
      <w:tr w:rsidR="004A0282" w:rsidRPr="00EB2B20" w14:paraId="01005032" w14:textId="77777777" w:rsidTr="00E4152D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915" w14:textId="022338AC" w:rsidR="004A0282" w:rsidRPr="001376D1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ИНДИВИДУАЛЬНАЯ</w:t>
            </w:r>
          </w:p>
          <w:p w14:paraId="71DCC9BF" w14:textId="1C41C9DF" w:rsidR="004A0282" w:rsidRPr="00EB2B20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20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ЗАЯВОЧНАЯ  ФОРМА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E348C8A" w14:textId="537019F6" w:rsidR="004A0282" w:rsidRPr="00EB2B20" w:rsidRDefault="00EB2B20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color w:val="000000"/>
                <w:sz w:val="18"/>
                <w:szCs w:val="18"/>
              </w:rPr>
              <w:t>Стартовый №</w:t>
            </w:r>
          </w:p>
        </w:tc>
      </w:tr>
      <w:tr w:rsidR="004A0282" w:rsidRPr="00EB2B20" w14:paraId="54D20D6E" w14:textId="77777777" w:rsidTr="001376D1">
        <w:trPr>
          <w:trHeight w:val="1018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3B46" w14:textId="77777777" w:rsidR="004A0282" w:rsidRPr="00EB2B20" w:rsidRDefault="004A0282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1BAD3F" w14:textId="77777777" w:rsidR="004A0282" w:rsidRPr="00EB2B20" w:rsidRDefault="004A0282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E73563" w:rsidRPr="00EB2B20" w14:paraId="2F3FECE3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195A10B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RPr="00EB2B20" w14:paraId="719A7B1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80FA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3DFB8" w14:textId="5A4770E8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73563" w:rsidRPr="00EB2B20" w14:paraId="6C04809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4A9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4FCF" w14:textId="01C3656D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E9C3846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03C59971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ВОДИТЕЛЬ</w:t>
            </w:r>
          </w:p>
        </w:tc>
      </w:tr>
      <w:tr w:rsidR="005156B4" w:rsidRPr="00EB2B20" w14:paraId="23DBEB4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C66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F3C7" w14:textId="4016C4B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224A5F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5E9A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1E0D" w14:textId="44856A36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4F00AD5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025B6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924F" w14:textId="4D488045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6338C9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2890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1877" w14:textId="716DAB0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3DE3448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0E6B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FF3B" w14:textId="2B6CB5D4" w:rsidR="005156B4" w:rsidRPr="00EB2B20" w:rsidRDefault="003E152D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+ 375 (___) _____ - ___ - ___</w:t>
            </w:r>
          </w:p>
        </w:tc>
      </w:tr>
      <w:tr w:rsidR="005156B4" w:rsidRPr="00EB2B20" w14:paraId="2E8CC663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2E4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88CD" w14:textId="4C33778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ABBD74C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9A5B" w14:textId="048127C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Медицинская справка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7F75" w14:textId="69E0D31D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82A6" w14:textId="6D7E8050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A3D9ED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F52E7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4F05" w14:textId="710FF219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Действительна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4A41" w14:textId="290D755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2FE900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86D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B42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C63D4" w14:textId="045AB92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7C5624D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8E52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BA159" w14:textId="0BC79ED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Серия №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9D110" w14:textId="277E22B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A3B497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E1CB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E284" w14:textId="0426992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Действителен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BD84" w14:textId="2D070254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5156B4" w:rsidRPr="00EB2B20" w14:paraId="2564E6C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61C0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B33B" w14:textId="57CEDD6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 страхования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A5EA" w14:textId="00F1124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DFF013D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692A0" w14:textId="361005D8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Cs w:val="24"/>
              </w:rPr>
              <w:t>Сертификат НАДА</w:t>
            </w:r>
          </w:p>
          <w:p w14:paraId="5063C34A" w14:textId="10BD5201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(</w:t>
            </w:r>
            <w:r w:rsidRPr="00EB2B20">
              <w:rPr>
                <w:rFonts w:ascii="Arial" w:hAnsi="Arial" w:cs="Arial"/>
                <w:sz w:val="16"/>
              </w:rPr>
              <w:t>Для получения сертификата НАДА необходимо пройти антидопинговый онлайн-курс, размещенный на сайте аген</w:t>
            </w:r>
            <w:r w:rsidR="0096760A">
              <w:rPr>
                <w:rFonts w:ascii="Arial" w:hAnsi="Arial" w:cs="Arial"/>
                <w:sz w:val="16"/>
              </w:rPr>
              <w:t>т</w:t>
            </w:r>
            <w:r w:rsidRPr="00EB2B20">
              <w:rPr>
                <w:rFonts w:ascii="Arial" w:hAnsi="Arial" w:cs="Arial"/>
                <w:sz w:val="16"/>
              </w:rPr>
              <w:t xml:space="preserve">ства </w:t>
            </w:r>
            <w:r w:rsidRPr="00EB2B20">
              <w:rPr>
                <w:rFonts w:ascii="Arial" w:hAnsi="Arial" w:cs="Arial"/>
                <w:sz w:val="16"/>
                <w:lang w:val="en-US"/>
              </w:rPr>
              <w:t>www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nada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by</w:t>
            </w:r>
            <w:r w:rsidRPr="00EB2B2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CC7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AEDBB" w14:textId="3B58003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C54230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66FE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CBF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2E62" w14:textId="3A0E366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45C9B" w:rsidRPr="00EB2B20" w14:paraId="798DE3E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34BC" w14:textId="1FBCF202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тренера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1051C" w14:textId="4E4AA1C1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17ED595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536D01D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E73563" w:rsidRPr="00EB2B20" w14:paraId="194C2CE1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0788770F" w14:textId="708AB1C6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9676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E73563" w:rsidRPr="00EB2B20" w14:paraId="291ADCBA" w14:textId="77777777" w:rsidTr="001376D1">
        <w:trPr>
          <w:trHeight w:val="9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095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5CA7C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E664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46104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0009FED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923B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RPr="00EB2B20" w14:paraId="7D5A37D3" w14:textId="77777777" w:rsidTr="001376D1">
        <w:trPr>
          <w:trHeight w:val="95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0D4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F4AB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39F6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34B3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91CA399" w14:textId="77777777" w:rsidR="00E73563" w:rsidRDefault="00E73563">
      <w:pPr>
        <w:spacing w:after="0" w:line="240" w:lineRule="auto"/>
      </w:pPr>
    </w:p>
    <w:p w14:paraId="2ABCE77F" w14:textId="77777777" w:rsidR="00E73563" w:rsidRDefault="00E73563">
      <w:pPr>
        <w:spacing w:after="0" w:line="240" w:lineRule="auto"/>
      </w:pPr>
    </w:p>
    <w:p w14:paraId="2C09AE7B" w14:textId="3F3952D4" w:rsidR="00E73563" w:rsidRPr="009370AE" w:rsidRDefault="00D01BE9" w:rsidP="00D01BE9">
      <w:pPr>
        <w:tabs>
          <w:tab w:val="left" w:pos="2250"/>
        </w:tabs>
        <w:spacing w:after="0" w:line="240" w:lineRule="auto"/>
      </w:pPr>
      <w:r>
        <w:tab/>
      </w: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45B06" w14:textId="77777777" w:rsidR="00F62C71" w:rsidRDefault="00F62C71" w:rsidP="00E73563">
      <w:pPr>
        <w:spacing w:after="0" w:line="240" w:lineRule="auto"/>
      </w:pPr>
      <w:r>
        <w:separator/>
      </w:r>
    </w:p>
  </w:endnote>
  <w:endnote w:type="continuationSeparator" w:id="0">
    <w:p w14:paraId="20F07391" w14:textId="77777777" w:rsidR="00F62C71" w:rsidRDefault="00F62C71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3C4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7B2AA98E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85376" w14:textId="77777777" w:rsidR="00F62C71" w:rsidRDefault="00F62C71" w:rsidP="00E73563">
      <w:pPr>
        <w:spacing w:after="0" w:line="240" w:lineRule="auto"/>
      </w:pPr>
      <w:r>
        <w:separator/>
      </w:r>
    </w:p>
  </w:footnote>
  <w:footnote w:type="continuationSeparator" w:id="0">
    <w:p w14:paraId="7D8B7C08" w14:textId="77777777" w:rsidR="00F62C71" w:rsidRDefault="00F62C71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63"/>
    <w:rsid w:val="000229AB"/>
    <w:rsid w:val="00033011"/>
    <w:rsid w:val="00040BDB"/>
    <w:rsid w:val="0004401B"/>
    <w:rsid w:val="000E03D7"/>
    <w:rsid w:val="000E1370"/>
    <w:rsid w:val="001376D1"/>
    <w:rsid w:val="0016327F"/>
    <w:rsid w:val="001644E3"/>
    <w:rsid w:val="00175F13"/>
    <w:rsid w:val="00182494"/>
    <w:rsid w:val="001E1884"/>
    <w:rsid w:val="00321914"/>
    <w:rsid w:val="0033730E"/>
    <w:rsid w:val="003800B4"/>
    <w:rsid w:val="003E152D"/>
    <w:rsid w:val="004133C2"/>
    <w:rsid w:val="0043293F"/>
    <w:rsid w:val="004457B1"/>
    <w:rsid w:val="004A0282"/>
    <w:rsid w:val="004E33B5"/>
    <w:rsid w:val="005156B4"/>
    <w:rsid w:val="00552435"/>
    <w:rsid w:val="005A0BAB"/>
    <w:rsid w:val="008C2356"/>
    <w:rsid w:val="00903C35"/>
    <w:rsid w:val="009226C4"/>
    <w:rsid w:val="009370AE"/>
    <w:rsid w:val="0096760A"/>
    <w:rsid w:val="009B6D8C"/>
    <w:rsid w:val="009F412B"/>
    <w:rsid w:val="00A13A67"/>
    <w:rsid w:val="00A40F08"/>
    <w:rsid w:val="00A45C9B"/>
    <w:rsid w:val="00A95E8C"/>
    <w:rsid w:val="00AE467C"/>
    <w:rsid w:val="00B37E27"/>
    <w:rsid w:val="00B746F9"/>
    <w:rsid w:val="00B76B5E"/>
    <w:rsid w:val="00C519D5"/>
    <w:rsid w:val="00D01BE9"/>
    <w:rsid w:val="00E4152D"/>
    <w:rsid w:val="00E73563"/>
    <w:rsid w:val="00EB2B20"/>
    <w:rsid w:val="00EB594E"/>
    <w:rsid w:val="00F20AB4"/>
    <w:rsid w:val="00F62C71"/>
    <w:rsid w:val="00F9305E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66F"/>
  <w15:docId w15:val="{D95D2981-5E8B-483E-A407-F2BAC31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63"/>
  </w:style>
  <w:style w:type="paragraph" w:styleId="1">
    <w:name w:val="heading 1"/>
    <w:basedOn w:val="10"/>
    <w:next w:val="10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10"/>
    <w:next w:val="10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11</cp:revision>
  <dcterms:created xsi:type="dcterms:W3CDTF">2024-08-12T11:28:00Z</dcterms:created>
  <dcterms:modified xsi:type="dcterms:W3CDTF">2025-04-07T07:15:00Z</dcterms:modified>
</cp:coreProperties>
</file>